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4B" w:rsidRPr="003D2528" w:rsidRDefault="00C3224B" w:rsidP="00C3224B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GRADE 3 </w:t>
      </w:r>
      <w:r w:rsidRPr="003D2528">
        <w:rPr>
          <w:rFonts w:ascii="Times New Roman" w:hAnsi="Times New Roman" w:cs="Times New Roman"/>
          <w:b/>
          <w:u w:val="single"/>
        </w:rPr>
        <w:t>HYGIENE AND NUTRITION</w:t>
      </w:r>
      <w:r>
        <w:rPr>
          <w:rFonts w:ascii="Times New Roman" w:hAnsi="Times New Roman" w:cs="Times New Roman"/>
          <w:b/>
          <w:u w:val="single"/>
        </w:rPr>
        <w:t xml:space="preserve"> SCHEMES OF WORK</w:t>
      </w:r>
    </w:p>
    <w:p w:rsidR="00C3224B" w:rsidRDefault="00C3224B" w:rsidP="00C3224B">
      <w:pPr>
        <w:jc w:val="center"/>
        <w:rPr>
          <w:rFonts w:ascii="Times New Roman" w:hAnsi="Times New Roman" w:cs="Times New Roman"/>
          <w:b/>
          <w:u w:val="single"/>
        </w:rPr>
      </w:pPr>
      <w:r w:rsidRPr="003D2528">
        <w:rPr>
          <w:rFonts w:ascii="Times New Roman" w:hAnsi="Times New Roman" w:cs="Times New Roman"/>
          <w:b/>
          <w:u w:val="single"/>
        </w:rPr>
        <w:t>TERM ONE</w:t>
      </w:r>
      <w:r>
        <w:rPr>
          <w:rFonts w:ascii="Times New Roman" w:hAnsi="Times New Roman" w:cs="Times New Roman"/>
          <w:b/>
          <w:u w:val="single"/>
        </w:rPr>
        <w:t>.</w:t>
      </w:r>
    </w:p>
    <w:tbl>
      <w:tblPr>
        <w:tblStyle w:val="TableGrid"/>
        <w:tblW w:w="1573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1135"/>
        <w:gridCol w:w="1276"/>
        <w:gridCol w:w="1417"/>
        <w:gridCol w:w="2155"/>
        <w:gridCol w:w="2268"/>
        <w:gridCol w:w="1560"/>
        <w:gridCol w:w="1814"/>
        <w:gridCol w:w="1559"/>
        <w:gridCol w:w="1559"/>
      </w:tblGrid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STRAND</w:t>
            </w: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SUB-STRAND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SPECIFIC LEARNING OUTCOME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LEARNING EXPERIENCES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KEY INQUIRY QUESTIONS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LEARNING RESOURCES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3" w:type="dxa"/>
            <w:gridSpan w:val="9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OPENER EXAM</w:t>
            </w: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Healthy habits.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(Naming healthy foods)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to;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Identify healthy habits.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Demonstrate healthy habits that promote well- being.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the importance of healthy habits.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1.Learner to brainstorm and name the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Healthy habits that promote our well- being.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In pairs, learners are guided in demonstrating the healthy habits that promote their well- being.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 to appreciate the importance of knowing the healthy habits.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 Which healthy habits promote our well- being?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-How often do you drink safe water in a day?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Pictures of learners practicing healthy habits. 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K.L.B Visionary grade three pupil’s book page 1- 4.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checklist</w:t>
            </w: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Importance of practicing healthy habits.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Identify the importance of practicing healthy habits.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List down the importance of healthy habits.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Appreciate importance of healthy habits.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Learners are guided in groups to discuss and state the importance of practicing healthy habits every day.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2. Learner to write down the importance of maintaining a </w:t>
            </w: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healthy habit for our well- being. 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 to appreciate the healthy habits that promote our well - being.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-Why is it important to practice good health habits?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-How should you practice good healthy habits?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Pictures of healthy and unhealthy persons. 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Oral question. 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Practicing health habits.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Watch a video clip on health habits.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Keep a record on health habits.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Enjoy practicing healthy habits.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1.Learners to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Watch a video clip of people practicing good health habits.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Learners in groups to draw a table and keep a daily record   of good health habits.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 to enjoy practicing good health habits that promote the well-being.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-Which health habits do you practice daily?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-Why should we keep a record of the daily habits?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Video clips showing good healthy habits.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Pencil and paper.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Oral Hygiene.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(Causes of bad breathe)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Define bad breathe.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Demonstrate the things that cause bad breathe.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knowing things that cause bad breathe.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1.Learner to discuss with the partner and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 State the meaning of bad breathe.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 to role play with the partner on things that cause bad breathe.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3. Learners to recite poems about the things that cause bad </w:t>
            </w: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breathe for self- awareness. 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-What causes bad breathe?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-Why do you brush your teeth?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224B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Teeth cavity.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Name common problems related to teeth.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Role play on practice that cause teeth cavity.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knowing practices that promote teeth cavity.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Learners in groups are guided in   mentioning the   common problems that affect the teeth.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 to role play with the partner the different practices   that cause teeth cavity.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 to enjoy practicing healthy habits that promote healthy teeth.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-What is teeth cavity?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-Which foods cause teeth cavity?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Pictures from learner’s book page 12-13.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Oral question 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Problems associated with permanent teeth.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Watch a video clip about permanent teeth.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Demonstrate on problems that affect permanent teeth.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knowing problems associated with development of permanent teeth.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Learners to watch a video clip showing problems that affect the development of permanent teeth.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In pairs, learners are guided in role playing and stating the problems affecting development of permanent teeth.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3. Learner to appreciate on knowing the problems that affect </w:t>
            </w: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development of permanent teeth.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-What are permanent teeth?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 Which problems are associated with development of permanent teeth?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-Who is a dentist?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Resource person.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Pictures from the learner’s book page 16-17.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Cleaning the classroom.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Identify areas to be cleaned in the classroom.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Write down reasons   for cleaning the classroom.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 Appreciate the importance of having a clean classroom.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1. Learners are guided in identifying areas within the classroom that should be cleaned. 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Learners in pairs to discuss and note down why they should clean the classroom.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 to appreciate the importance of a clean classroom.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-Which areas should you clean within the classroom?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-What do you use to clean the classroom?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Pictures from the learner’s book page 19-21.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Cleaning the classroom.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Identify materials for cleaning the classroom.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Demonstrate on how to clean the classroom.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Enjoy cleaning the classroom.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Learners to discuss in groups and name the materials and equipment used for cleaning the classroom.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Learners are guided in groups using the available materials on how to clean the classroom.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 to enjoy cleaning the classroom to maintain hygiene.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-How do we clean the classroom?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-Which materials do we use to clean the classroom?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Broom, dustbin, dustpan and cobweb broom.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Project work.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Checklist for cleaning the classroom.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Watch a video clip on cleaning of the classroom.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Make a duty Rota on cleaning of the classroom.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on the importance of having a clean classroom.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Learners to watch a video clip of pupils cleaning different areas   in the classroom.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Learners to make a duty rota in groups and a checklist for cleaning the   classroom.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 to sing songs about the importance of having a clean class.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-How can we make sure we maintain a clean class?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-Why is a duty rota important when cleaning the classroom?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Video clips on cleaning of utensils.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Pencil and paper.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  <w:p w:rsidR="00C3224B" w:rsidRPr="0048281D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Use of improvised materials for cleaning utensils.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(Dirt found on utensils)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Identify dirt on the utensils.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Observe   dirt that remain on utensils.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knowing the type of dirt found on utensils.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Learners in groups are guided in naming the type of dirt   found ondifferent types of utensils.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Learners to observe the type of dirt found on utensils using digital devices like video clips.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 to appreciate on knowing the type of dirt found on utensils.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-Which type of dirt do we find on utensils?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-What is the color of dirt made by stove fires?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Dirty utensils.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Improvised materials for cleaning utensils.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Identify materials to be improvised for cleaning utensils.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Draw and color improvised materials.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the importance of improvised materials.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Learners are guided in pairs to discuss and name materials that can be </w:t>
            </w: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improvised to clean utensils.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 is guided in drawing and coloring improvised materials for cleaning utensils.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 to appreciate the use of improvised materials for cleaning utensils.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-Which improvised materials can be used to </w:t>
            </w: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clean utensils?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-Why do we improvise materials for cleaning utensils?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Charcoal, sisal fibre and egg shell.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Preparing improvised materials.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Identify materials to   improvise   for cleaning utensils.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Prepare improvised materials.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Enjoy preparing improvised materials.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Learners collect materials from the school compound that can be improvised   to clean utensils.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Learners in groups to Follow the procedure in preparing improvised materials.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 to enjoy while preparing improvised materials for cleaning utensils.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-How can we prepare improvised materials for cleaning utensils?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-Which home-made materials are used to clean utensils?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Egg shell, sieve, and ash and crushed charcoal.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Project work.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Cleaning of utensils.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State the steps followed when cleaning utensils.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Clean utensils.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.Enjoy cleaning of utensils.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Learners to watch a video clip on cleaning   of utensils using improvised materials.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Learners in pairs to Clean different types of utensils using Improvised materials.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 to enjoy cleaning utensils using improvised materials.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-How do we clean utensils using improvised materials?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-What can we use to clean utensils if we don’t have the sponge?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Utensils, water soap and improvised materials.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Video clips of people cleaning utensils.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hecklist</w:t>
            </w:r>
            <w:proofErr w:type="gramEnd"/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Proper use and storage of medicine at home.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(Internal and external medicine)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Identify internal and external medicine.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Draw internal and external medicine.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the importance of medicine.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Learners are guided in groups to categorize medicine into internal and external groups for use at home.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 is guided in drawing, naming and coloring medicine for internal and external use.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 to appreciate on knowing different types of medicine.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-Which are the internal medicine?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-Which are the external medicine?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Digital devices showing internal and external medicine.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Empty packets of medicine.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Oral question.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Medicine instructions.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Read simple medicine instructions.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Interpret simple instructions on medicine.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3. Appreciate simple instructions </w:t>
            </w: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 medicine dosage.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Learners in pairs are guided in identifying and reading simple instructions on dosage of medicine.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2. Learners in groups to interpret simple instructions found on </w:t>
            </w: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types of medicine for dosage.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 toappreciate the simple instructions found on medicines.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-How will I know how and when to take medicine?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-Which type of medicine do you like taking?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Empty medicine packets.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Digital devices.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Oral   questions.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Proper storage of medicine.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Identify proper methods of storing medicine.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Practice proper storage of medicine.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Enjoy practicing proper storage of medicine.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Learners in pairs to be guided in a   discussion and name proper methods of storing medicine at home.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Learners torole play in groups on how to store medicineat home.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 to appreciate on knowing practices that enhance   proper storage of medicine.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-How do we store medicine?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-Why should we store medicine properly?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Learners.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Packets of medicine.</w:t>
            </w:r>
          </w:p>
        </w:tc>
        <w:tc>
          <w:tcPr>
            <w:tcW w:w="1559" w:type="dxa"/>
          </w:tcPr>
          <w:p w:rsidR="00C3224B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hecklist</w:t>
            </w:r>
            <w:proofErr w:type="gramEnd"/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8" w:type="dxa"/>
            <w:gridSpan w:val="8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FORMATIVE ASSESSMENT ON MEDICINE.  </w:t>
            </w: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Making water safe for drinking.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(Ways in which water can be contaminated)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Mention ways in which water can be contaminated.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Demonstrate ways in which water can be contaminated.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the need for safe water.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Learners to discuss in pairs ways that can make water to be contaminated.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Learners are guided in groups in demonstrating human activities that   contaminate water.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3. Learner to appreciate the need </w:t>
            </w: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 drinking safe water. 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-How is water contaminated?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-Which human activities contaminate water?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Pictures showing how water is contaminated from the pupil’s book page 45-48.</w:t>
            </w:r>
          </w:p>
        </w:tc>
        <w:tc>
          <w:tcPr>
            <w:tcW w:w="1559" w:type="dxa"/>
          </w:tcPr>
          <w:p w:rsidR="00C3224B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C3224B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Checklist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184" w:type="dxa"/>
            <w:gridSpan w:val="8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FORMATIVE ASSESSMENT AND MID-TERM BREAK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Health Practices. </w:t>
            </w: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Differences between clean and safe water.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Differentiate between clean and safe water.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Experiment on clean and safe water.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the need for safe water.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Learner is guided in observing water from two different containers and give the difference.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Learners in groups are guided in experimenting between clean and safe water.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 to enjoy drinking clean and safe water.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-Is clean looking water safe for drinking?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-Why should we always drink safe water?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Water.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Water bottle.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Clean piece of clothes.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schedule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Boiling water for drinking.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State the reasons for boiling water.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Boil water for safe drinking.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Enjoy boiling drinking water.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Learners in groups to give reasons why we should boil water before drinking.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Learners are guided in groups on how to boil water for drinking.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 to enjoy boiling water for drinking to stay healthy.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-How can we make water safe for drinking?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-How can we tell that water is boiling?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Source of heat, sufuria and water. </w:t>
            </w:r>
          </w:p>
        </w:tc>
        <w:tc>
          <w:tcPr>
            <w:tcW w:w="1559" w:type="dxa"/>
          </w:tcPr>
          <w:p w:rsidR="00C3224B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Storing water for drinking.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Identify ways of storing water.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Draw containers for storing water.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Appreciate the need for safe water.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Learner to discuss with a partner and name the containers which can be used to store water.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Learners to draw and color items for        storing water at home.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Learnerto appreciate having safe water for drinking.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-How can we store water safe for drinking?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-Which containers do you use to store water?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Clean containers for storing water.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1O</w:t>
            </w: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Kitchen garden.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(Forms of kitchen garden)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to;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Watch a video clip showing forms of kitchen garden.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Use the internet to search forms of kitchen garden.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the importance of a kitchen garden.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1.Leaners to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Watch a video clip of various forms of kitchen garden at home and at school.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 to search from the internet the various forms of a kitchen garden.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Learners to appreciate on knowing the importance of a kitchen garden.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What forms of kitchen garden do you have?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Video clips and pictures showing various forms of kitchen garden.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Crops grown in a kitchen garden.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Name crops grown in a kitchen garden.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2.Draw crops grown in a kitchen garden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the importance of a kitchen garden.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Learner to discuss with the partner and identify types of crops grown in a kitchen garden.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 to draw and color different crops grown in a kitchen garden.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3. Learner to appreciate the </w:t>
            </w: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importance of having kitchen gardens.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-Which crops are grown in a kitchen garden?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-Why do we need kitchen gardens?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Different types of crops.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-Different forms of kitchen garden.</w:t>
            </w:r>
          </w:p>
        </w:tc>
        <w:tc>
          <w:tcPr>
            <w:tcW w:w="1559" w:type="dxa"/>
          </w:tcPr>
          <w:p w:rsidR="00C3224B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hecklist</w:t>
            </w:r>
            <w:proofErr w:type="gramEnd"/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Importance of a kitchen garden.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State the importance of a kitchen garden.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Take photos of the kitchen Garden for display.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having a kitchen garden.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In groups, Leaners are guided in a discussion to name the importance of a kitchen garden.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Learners to take photos of different kitchen garden at home for display.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 to appreciate the importance of having kitchen gardens at home.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-Why do we need a kitchen garden?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-Between a kitchen garden and a school garden, which one uses less space?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Pictures showing different forms of kitchen garden.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 checklist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Making a kitchen garden.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Identify materials for making a kitchen garden.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Create a kitchen garden.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the importance of a kitchen garden.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Learners in groups are guided in identifying materials used in making a kitchen garden.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Learners to peer teach on how to Create a kitchen garden at home and at school.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3. Learners to appreciate the importance of a kitchen garden to minimize space. 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-How can you make and maintain a kitchen garden?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-What materials are used in making a kitchen garden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Farm tools, seeds and seedlings, sacks and buckets.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Project work.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Care of toilets; latrines and urinals.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Mention the importance of cleaning toilets.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Draw a toilet, latrine and a urinal.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the need for toilets.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Learners to discuss in pairs and namethe importance of having a toilet, latrine and urinal.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 to Draw and color a toilet, latrine and a urinal for differentiation.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Learners to appreciate the importance of having toilets, latrines and urinals.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-Why do we clean toilets, latrines and urinals?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-Who uses urinals?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Toilet cleaning equipment.</w:t>
            </w:r>
          </w:p>
        </w:tc>
        <w:tc>
          <w:tcPr>
            <w:tcW w:w="1559" w:type="dxa"/>
          </w:tcPr>
          <w:p w:rsidR="00C3224B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Written exercise. 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Materials for cleaning the toilet.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Identify materials for cleaning toilets, latrines and urinals.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Draw materials for cleaning.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the need for toilets and latrines.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Learner to brainstorm and name materials used for cleaning toilets, latrines and urinals.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 is guided in drawing and coloring materials for cleaning toilets, latrines and urinals.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Learners to enjoy having latrines, toilets and urinal for passing wastes.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-What are the materials for cleaning the toilets, latrines and urinals?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Gloves, water, toilet brush, mop and detergent.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Cleaning the toilet, latrine and the urinals.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Explain the procedure for cleaning toilets, latrine and urinals.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Role play on how to clean the toilet.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having toilets, latrines and urinals.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Learners in groups are guided in a discussion on the procedure for </w:t>
            </w: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cleaning toilets, latrines and urinals.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Learners to role play on how to clean the toilet, latrine and urinal.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Learners to appreciate the need for using toilets, latrines and urinals.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should we clean a toilet, latrine and a urinal?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Gloves, ash, soap and detergent.</w:t>
            </w:r>
          </w:p>
        </w:tc>
        <w:tc>
          <w:tcPr>
            <w:tcW w:w="1559" w:type="dxa"/>
          </w:tcPr>
          <w:p w:rsidR="00C3224B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Personal Hygiene.</w:t>
            </w: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Bed making.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(Materials used as beddings)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Identify bedding materials.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Draw materials for bedding.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the need for a well-made bed.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Learners in groups are guided in identifying and naming materials used for bedding.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 to draw and name materials used for bedding at home.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 to appreciate a well- made bed.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-What materials do we use for bedding?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-Why do we need bedding?</w:t>
            </w: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Pictures showing materials used for bedding, bed and bedding.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Making a bed.</w:t>
            </w:r>
          </w:p>
        </w:tc>
        <w:tc>
          <w:tcPr>
            <w:tcW w:w="2155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Watch a video clip on making of the bed.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Make a bed.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Appreciate the need of a well-made bed.</w:t>
            </w:r>
          </w:p>
        </w:tc>
        <w:tc>
          <w:tcPr>
            <w:tcW w:w="2268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1. Learners in Groups to watch video clips showing how to make a bed.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2. Learners to make the bed using the available materials.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3. Learners to enjoy using a well-made bed.</w:t>
            </w:r>
          </w:p>
        </w:tc>
        <w:tc>
          <w:tcPr>
            <w:tcW w:w="1560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How do we make a bed?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-Why should we use a well- made bed?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Bedding and a bed.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224B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exercise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4B" w:rsidRPr="00573BCA" w:rsidTr="00B32158">
        <w:tc>
          <w:tcPr>
            <w:tcW w:w="992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84" w:type="dxa"/>
            <w:gridSpan w:val="8"/>
            <w:tcBorders>
              <w:bottom w:val="single" w:sz="4" w:space="0" w:color="auto"/>
            </w:tcBorders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SUMMATIVE ASSESSMENT AND SCHOOL CLOSURE</w:t>
            </w:r>
          </w:p>
        </w:tc>
        <w:tc>
          <w:tcPr>
            <w:tcW w:w="1559" w:type="dxa"/>
          </w:tcPr>
          <w:p w:rsidR="00C3224B" w:rsidRPr="00573BCA" w:rsidRDefault="00C3224B" w:rsidP="00B32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24B" w:rsidRDefault="00C3224B" w:rsidP="00C3224B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gramStart"/>
      <w:r w:rsidRPr="00C3224B">
        <w:rPr>
          <w:rFonts w:ascii="Times New Roman" w:hAnsi="Times New Roman" w:cs="Times New Roman"/>
          <w:b/>
          <w:sz w:val="28"/>
          <w:u w:val="single"/>
        </w:rPr>
        <w:lastRenderedPageBreak/>
        <w:t>TERM  2</w:t>
      </w:r>
      <w:proofErr w:type="gramEnd"/>
    </w:p>
    <w:tbl>
      <w:tblPr>
        <w:tblStyle w:val="TableGrid1"/>
        <w:tblW w:w="1559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1135"/>
        <w:gridCol w:w="1134"/>
        <w:gridCol w:w="1984"/>
        <w:gridCol w:w="2410"/>
        <w:gridCol w:w="2268"/>
        <w:gridCol w:w="1559"/>
        <w:gridCol w:w="1418"/>
        <w:gridCol w:w="1276"/>
        <w:gridCol w:w="1417"/>
      </w:tblGrid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LESSON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STRAND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SUB-STRAND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SPECIFIC LEARNING OUTCOME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SUGGESTED LEARNING OUTCOME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KEY INQUIRY QUESTIONS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LEARNING RESOURCES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RFLECTION</w:t>
            </w: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84" w:type="dxa"/>
            <w:gridSpan w:val="8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WELCOMING AND ORIENTATION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Health practices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Making water safe for drinking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C3224B" w:rsidRPr="00C3224B" w:rsidRDefault="00C3224B" w:rsidP="00C3224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ways of making water safe drinking.</w:t>
            </w:r>
          </w:p>
          <w:p w:rsidR="00C3224B" w:rsidRPr="00C3224B" w:rsidRDefault="00C3224B" w:rsidP="00C3224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Discuss ways of making water safe for drinking.</w:t>
            </w:r>
          </w:p>
          <w:p w:rsidR="00C3224B" w:rsidRPr="00C3224B" w:rsidRDefault="00C3224B" w:rsidP="00C3224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Draw and color different sources of water.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discussing different ways of making water clean and safe for drinking.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naming different ways of making water safe for drinking.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be guided in drawing and coloring different ways of making water clean.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How do we make water safe and clean for drinking?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Oral questions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Health practices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Ways in which water can be contaminated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ways in which water can be contaminated.</w:t>
            </w:r>
          </w:p>
          <w:p w:rsidR="00C3224B" w:rsidRPr="00C3224B" w:rsidRDefault="00C3224B" w:rsidP="00C3224B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Describe ways in which water can be contaminated.</w:t>
            </w:r>
          </w:p>
          <w:p w:rsidR="00C3224B" w:rsidRPr="00C3224B" w:rsidRDefault="00C3224B" w:rsidP="00C3224B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Appreciate the importance of making water safe for drinking.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Learners in groups to be guided in identifying ways in which water can be contaminated.</w:t>
            </w:r>
          </w:p>
          <w:p w:rsidR="00C3224B" w:rsidRPr="00C3224B" w:rsidRDefault="00C3224B" w:rsidP="00C3224B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Learners to be guided in discussing ways of contaminating water.</w:t>
            </w:r>
          </w:p>
          <w:p w:rsidR="00C3224B" w:rsidRPr="00C3224B" w:rsidRDefault="00C3224B" w:rsidP="00C3224B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Learners to describe ways of contaminating water.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How can we contaminate water?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Digital device.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Health practices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Differentiating between clean water and safe water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Describe clean looking water and safe water.</w:t>
            </w:r>
          </w:p>
          <w:p w:rsidR="00C3224B" w:rsidRPr="00C3224B" w:rsidRDefault="00C3224B" w:rsidP="00C3224B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State methods of making water clean.</w:t>
            </w:r>
          </w:p>
          <w:p w:rsidR="00C3224B" w:rsidRPr="00C3224B" w:rsidRDefault="00C3224B" w:rsidP="00C3224B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Appreciate using clean water at home.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describing clean looking water and safe water.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state the methods of making water safe.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be guided in using clean water at home.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How can we differentiate a clean looking water from a clean water?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realia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Observation checklist.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Health practices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Boiling water for drinking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the materials needed when boiling water.</w:t>
            </w:r>
          </w:p>
          <w:p w:rsidR="00C3224B" w:rsidRPr="00C3224B" w:rsidRDefault="00C3224B" w:rsidP="00C3224B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State the importance of boiling water and the steps followed.</w:t>
            </w:r>
          </w:p>
          <w:p w:rsidR="00C3224B" w:rsidRPr="00C3224B" w:rsidRDefault="00C3224B" w:rsidP="00C3224B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Enjoy drawing and coloring a source of heat for boiling water.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Learners in groups to be guided in identifying the materials needed when boiling water.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stating the importance of boiling water and the steps followed.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be guided in drawing and coloring a source of heat with water being boiled.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Why do we boil water?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Realia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chart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Health practices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Visiting a water source in the community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different sources of water.</w:t>
            </w:r>
          </w:p>
          <w:p w:rsidR="00C3224B" w:rsidRPr="00C3224B" w:rsidRDefault="00C3224B" w:rsidP="00C3224B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Draw different sources of water.</w:t>
            </w:r>
          </w:p>
          <w:p w:rsidR="00C3224B" w:rsidRPr="00C3224B" w:rsidRDefault="00C3224B" w:rsidP="00C3224B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 xml:space="preserve"> Appreciate having different sources of water in the community.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-Learners in groups to be guided in identifying different sources of water.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-learners to be guided in naming different sources of water and draw them correctly.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visit a water source in the community and draw it in their books.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What is a water source?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proofErr w:type="gramStart"/>
            <w:r w:rsidRPr="00C3224B">
              <w:rPr>
                <w:rFonts w:ascii="Times New Roman" w:hAnsi="Times New Roman" w:cs="Times New Roman"/>
              </w:rPr>
              <w:t>observation</w:t>
            </w:r>
            <w:proofErr w:type="gramEnd"/>
            <w:r w:rsidRPr="00C3224B">
              <w:rPr>
                <w:rFonts w:ascii="Times New Roman" w:hAnsi="Times New Roman" w:cs="Times New Roman"/>
              </w:rPr>
              <w:t xml:space="preserve"> checklist.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Health practices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Kitchen garden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Forms of a kitchen garden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different forms of a kitchen garden.</w:t>
            </w:r>
          </w:p>
          <w:p w:rsidR="00C3224B" w:rsidRPr="00C3224B" w:rsidRDefault="00C3224B" w:rsidP="00C3224B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State and draw different forms of a kitchen garden.</w:t>
            </w:r>
          </w:p>
          <w:p w:rsidR="00C3224B" w:rsidRPr="00C3224B" w:rsidRDefault="00C3224B" w:rsidP="00C3224B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Appreciate different forms of a kitchen garden.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identifying different forms of a kitchen garden.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 Learners in groups to be guided in stating and drawing different forms of a kitchen garden.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be guided in identifying materials needed when making a kitchen garden.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What is a kitchen garden?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Observation checklist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Health practices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Kitchen garden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Crops grown in the kitchen garden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the crops grown in a kitchen garden.</w:t>
            </w:r>
          </w:p>
          <w:p w:rsidR="00C3224B" w:rsidRPr="00C3224B" w:rsidRDefault="00C3224B" w:rsidP="00C3224B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Draw crops grown in a kitchen garden.</w:t>
            </w:r>
          </w:p>
          <w:p w:rsidR="00C3224B" w:rsidRPr="00C3224B" w:rsidRDefault="00C3224B" w:rsidP="00C3224B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Enjoy planting crops in a kitchen garden.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identifying crops grown in a kitchen garden.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Learners in groups to be guided in naming some of the crops grown in a kitchen garden.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What is a kitchen garden?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Realia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Health practices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The importance of a kitchen garden.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State the importance of a kitchen garden.</w:t>
            </w:r>
          </w:p>
          <w:p w:rsidR="00C3224B" w:rsidRPr="00C3224B" w:rsidRDefault="00C3224B" w:rsidP="00C3224B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Mention steps followed in making a kitchen garden.</w:t>
            </w:r>
          </w:p>
          <w:p w:rsidR="00C3224B" w:rsidRPr="00C3224B" w:rsidRDefault="00C3224B" w:rsidP="00C3224B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Appreciate having a kitchen garden for healthy living.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 xml:space="preserve">-learners in groups to be guided in stating </w:t>
            </w:r>
            <w:r w:rsidRPr="00C3224B">
              <w:rPr>
                <w:rFonts w:ascii="Times New Roman" w:hAnsi="Times New Roman" w:cs="Times New Roman"/>
              </w:rPr>
              <w:lastRenderedPageBreak/>
              <w:t>the crops grown in a kitchen garden.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describing the steps followed in making a kitchen garden.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be guided in explaining the importance of a kitchen garden.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 xml:space="preserve">What are the importance of </w:t>
            </w:r>
            <w:r w:rsidRPr="00C3224B">
              <w:rPr>
                <w:rFonts w:ascii="Times New Roman" w:hAnsi="Times New Roman" w:cs="Times New Roman"/>
              </w:rPr>
              <w:lastRenderedPageBreak/>
              <w:t>a kitchen garden?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Pictures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Digital devices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Observation checklist.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Health practices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Making a kitchen garden.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State the steps followed when making a kitchen garden.</w:t>
            </w:r>
          </w:p>
          <w:p w:rsidR="00C3224B" w:rsidRPr="00C3224B" w:rsidRDefault="00C3224B" w:rsidP="00C3224B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Plant crops that can be grown in a kitchen garden.</w:t>
            </w:r>
          </w:p>
          <w:p w:rsidR="00C3224B" w:rsidRPr="00C3224B" w:rsidRDefault="00C3224B" w:rsidP="00C3224B">
            <w:pPr>
              <w:ind w:left="720"/>
              <w:contextualSpacing/>
              <w:rPr>
                <w:rFonts w:ascii="Times New Roman" w:hAnsi="Times New Roman" w:cs="Times New Roman"/>
              </w:rPr>
            </w:pPr>
          </w:p>
          <w:p w:rsidR="00C3224B" w:rsidRPr="00C3224B" w:rsidRDefault="00C3224B" w:rsidP="00C3224B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3)  Appreciate having a kitchen garden for healthy living.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making a kitchen garden.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 Learners to be guided in naming the crops that can be grown in a kitchen garden.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be guided in describing the steps followed when making a kitchen garden.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What are the crops grown in a kitchen garden?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realia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exercise.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Health practices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Care of toilets, latrine and urinals.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Importance of cleaning toilets and latrines.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Observe and identify a toilet, latrines and urinals.</w:t>
            </w:r>
          </w:p>
          <w:p w:rsidR="00C3224B" w:rsidRPr="00C3224B" w:rsidRDefault="00C3224B" w:rsidP="00C3224B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Explain the difference between a toilet and a latrine.</w:t>
            </w:r>
          </w:p>
          <w:p w:rsidR="00C3224B" w:rsidRPr="00C3224B" w:rsidRDefault="00C3224B" w:rsidP="00C3224B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 xml:space="preserve"> Enjoy drawing and coloring a toilet, latrine and a urinal.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identifying a toilet, latrine and a urinal.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be guided in stating the difference between a toilet, latrine and a urinal.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draw and color a toilet, latrine and a urinal.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Why do we use a toilet?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Digital devices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Oral questions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Health practices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Materials used to clean toilets, latrines and urinals.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materials used to clean toilets, latrines and urinals.</w:t>
            </w:r>
          </w:p>
          <w:p w:rsidR="00C3224B" w:rsidRPr="00C3224B" w:rsidRDefault="00C3224B" w:rsidP="00C3224B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Improvise materials used to clean toilets, latrines and urinals.</w:t>
            </w:r>
          </w:p>
          <w:p w:rsidR="00C3224B" w:rsidRPr="00C3224B" w:rsidRDefault="00C3224B" w:rsidP="00C3224B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Have fun while using the improvised  materials used to clean toilets, latrines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identifying materials used when improvising materials for cleaning toilets.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discuss materials that can be used when improvising materials used to clean the toilets, latrines and urinals.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be in guided in drawing and coloring materials used to clean toilets, latrines and urinals.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Why do we clean a toilet?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exercise.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Health practices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Cleaning toilets, latrines and urinals.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materials used in cleaning toilets, latrines and urinals.</w:t>
            </w:r>
          </w:p>
          <w:p w:rsidR="00C3224B" w:rsidRPr="00C3224B" w:rsidRDefault="00C3224B" w:rsidP="00C322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Improvise materials used to clean toilets, latrines and urinals.</w:t>
            </w:r>
          </w:p>
          <w:p w:rsidR="00C3224B" w:rsidRPr="00C3224B" w:rsidRDefault="00C3224B" w:rsidP="00C3224B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Enjoy cleaning toilets, latrines and urinals to promote good health.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identifying materials used in cleaning toilets, latrines and urinals.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discuss how they can improvise materials used to clean toilets, latrines and urinals.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be guided in cleaning toilets, latrines and urinals to promote good health.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How can we improvise cleaning materials?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Realia.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Health practices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Bed making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Materials used as bedding at home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 xml:space="preserve">Identify materials used </w:t>
            </w:r>
            <w:r w:rsidRPr="00C3224B">
              <w:rPr>
                <w:rFonts w:ascii="Times New Roman" w:hAnsi="Times New Roman" w:cs="Times New Roman"/>
              </w:rPr>
              <w:lastRenderedPageBreak/>
              <w:t>as beddings at home.</w:t>
            </w:r>
          </w:p>
          <w:p w:rsidR="00C3224B" w:rsidRPr="00C3224B" w:rsidRDefault="00C3224B" w:rsidP="00C3224B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Demonstrate the procedure followed when bed making.</w:t>
            </w:r>
          </w:p>
          <w:p w:rsidR="00C3224B" w:rsidRPr="00C3224B" w:rsidRDefault="00C3224B" w:rsidP="00C3224B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Enjoy making their beds at home.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 xml:space="preserve">-Learners to be guided in identifying </w:t>
            </w:r>
            <w:r w:rsidRPr="00C3224B">
              <w:rPr>
                <w:rFonts w:ascii="Times New Roman" w:hAnsi="Times New Roman" w:cs="Times New Roman"/>
              </w:rPr>
              <w:lastRenderedPageBreak/>
              <w:t>materials used as beddings at home.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be guided in naming some of the materials used as beddings at home.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making their beds at home.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 xml:space="preserve">What are the materials used </w:t>
            </w:r>
            <w:r w:rsidRPr="00C3224B">
              <w:rPr>
                <w:rFonts w:ascii="Times New Roman" w:hAnsi="Times New Roman" w:cs="Times New Roman"/>
              </w:rPr>
              <w:lastRenderedPageBreak/>
              <w:t>during bed making?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Pictures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Digital devices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Oral questions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Portfolio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exercise.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Health practices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Making a bed using available bedding materials.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and name materials used as beddings.</w:t>
            </w:r>
          </w:p>
          <w:p w:rsidR="00C3224B" w:rsidRPr="00C3224B" w:rsidRDefault="00C3224B" w:rsidP="00C3224B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Discuss the materials used as beddings.</w:t>
            </w:r>
          </w:p>
          <w:p w:rsidR="00C3224B" w:rsidRPr="00C3224B" w:rsidRDefault="00C3224B" w:rsidP="00C3224B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 xml:space="preserve"> Enjoy watching a video clip showing the steps followed during bed making.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identifying and naming materials used as beddings.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discuss materials used as beddings at home.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be guided in watching a video clip showing the steps followed when making a bed.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Why do make our beds?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Health practices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Importance of making a bed.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and name the importance of making a bed.</w:t>
            </w:r>
          </w:p>
          <w:p w:rsidR="00C3224B" w:rsidRPr="00C3224B" w:rsidRDefault="00C3224B" w:rsidP="00C3224B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Clean bedding materials to avoid parasite infestation.</w:t>
            </w:r>
          </w:p>
          <w:p w:rsidR="00C3224B" w:rsidRPr="00C3224B" w:rsidRDefault="00C3224B" w:rsidP="00C3224B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Enjoy demonstrating the importance of bed making.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pairs to be guided in naming the importance of making a bed.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cleaning beddings to avoid pest infestation.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 Learners in groups to be guided in explaining the importance of making a bed.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Why do we clean our bedding materials?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Realia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Personal hygiene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Prevention of parasite in and out of the bed.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Jiggers as external parasites.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jiggers as external parasites.</w:t>
            </w:r>
          </w:p>
          <w:p w:rsidR="00C3224B" w:rsidRPr="00C3224B" w:rsidRDefault="00C3224B" w:rsidP="00C3224B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Draw and color a parasite.</w:t>
            </w:r>
          </w:p>
          <w:p w:rsidR="00C3224B" w:rsidRPr="00C3224B" w:rsidRDefault="00C3224B" w:rsidP="00C3224B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Observe hygienic practices to avoid jiggers as external parasites.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identifying jiggers as external parasites.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drawing and coloring of external parasites.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pairs to be guided in recognizing jiggers as external parasites.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What is a parasite?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Video clips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chart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 xml:space="preserve">Written exercise 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Personal hygiene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Lice as external parasites.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lice as external parasites.</w:t>
            </w:r>
          </w:p>
          <w:p w:rsidR="00C3224B" w:rsidRPr="00C3224B" w:rsidRDefault="00C3224B" w:rsidP="00C322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Draw and color lice as external parasites.</w:t>
            </w:r>
          </w:p>
          <w:p w:rsidR="00C3224B" w:rsidRPr="00C3224B" w:rsidRDefault="00C3224B" w:rsidP="00C322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Appreciate knowing lice as external parasites.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discuss about lice as external parasites and identify them.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draw lice in groups and color them.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recognize lice as an external parasite.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What is an external parasite?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Video clips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Oral questions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Observation checklist.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Personal hygiene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Worms as internal parasites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worms as internal parasites.</w:t>
            </w:r>
          </w:p>
          <w:p w:rsidR="00C3224B" w:rsidRPr="00C3224B" w:rsidRDefault="00C3224B" w:rsidP="00C3224B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Draw and color different forms of parasites.</w:t>
            </w:r>
          </w:p>
          <w:p w:rsidR="00C3224B" w:rsidRPr="00C3224B" w:rsidRDefault="00C3224B" w:rsidP="00C3224B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Enjoy singing educative songs about worms as internal parasites.</w:t>
            </w:r>
          </w:p>
          <w:p w:rsidR="00C3224B" w:rsidRPr="00C3224B" w:rsidRDefault="00C3224B" w:rsidP="00C3224B">
            <w:pPr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identify and name worms as internal parasites.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draw and color different types of worms.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recognizing worms as external parasites.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What is a worm?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Video clips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chart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84" w:type="dxa"/>
            <w:gridSpan w:val="8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  <w:b/>
              </w:rPr>
            </w:pPr>
            <w:r w:rsidRPr="00C3224B">
              <w:rPr>
                <w:rFonts w:ascii="Times New Roman" w:hAnsi="Times New Roman" w:cs="Times New Roman"/>
                <w:b/>
              </w:rPr>
              <w:t xml:space="preserve">                                                   FORMATIVE ASSESSMENT AND MID-TERM BREAK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Personal hygiene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Causes of parasite infections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and name the causes of parasite infections.</w:t>
            </w:r>
          </w:p>
          <w:p w:rsidR="00C3224B" w:rsidRPr="00C3224B" w:rsidRDefault="00C3224B" w:rsidP="00C3224B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Discuss different ways in which you can get parasites.</w:t>
            </w:r>
          </w:p>
          <w:p w:rsidR="00C3224B" w:rsidRPr="00C3224B" w:rsidRDefault="00C3224B" w:rsidP="00C3224B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Enjoy learning about parasites.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identifying and naming the causes of parasite infections.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name different ways in which you can get parasites.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observing different parasites and naming them.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What causes parasite infections?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Video clips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Oral questions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Observation checklist.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Personal hygiene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Effects of parasites on the body.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State the effects of parasites on the body.</w:t>
            </w:r>
          </w:p>
          <w:p w:rsidR="00C3224B" w:rsidRPr="00C3224B" w:rsidRDefault="00C3224B" w:rsidP="00C3224B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Observe the effects of parasites on the body.</w:t>
            </w:r>
          </w:p>
          <w:p w:rsidR="00C3224B" w:rsidRPr="00C3224B" w:rsidRDefault="00C3224B" w:rsidP="00C3224B">
            <w:pPr>
              <w:ind w:left="360"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3) Show curiosity towards the effects of parasites on the body.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stating the effects of parasites on the body.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observe and identify the effects of parasites on the body.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watch a video clip showing the effects of parasites on the body.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What are the effects of parasites on the body?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Video clips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A chart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 xml:space="preserve"> Oral questions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exercise.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Personal hygiene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Personal cleanliness practices to prevent parasitic infestation.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and name personal cleanliness practices that prevent parasitic infestation.</w:t>
            </w:r>
          </w:p>
          <w:p w:rsidR="00C3224B" w:rsidRPr="00C3224B" w:rsidRDefault="00C3224B" w:rsidP="00C3224B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 xml:space="preserve">Observe pictures showing personal </w:t>
            </w:r>
            <w:r w:rsidRPr="00C3224B">
              <w:rPr>
                <w:rFonts w:ascii="Times New Roman" w:hAnsi="Times New Roman" w:cs="Times New Roman"/>
              </w:rPr>
              <w:lastRenderedPageBreak/>
              <w:t>cleanliness practices.</w:t>
            </w:r>
          </w:p>
          <w:p w:rsidR="00C3224B" w:rsidRPr="00C3224B" w:rsidRDefault="00C3224B" w:rsidP="00C3224B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Appreciate learning personal cleanliness practices and practice them daily.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-learners in groups to identify and name personal practices that promotes cleanliness.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observe pictures showing personal cleanliness practices.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 xml:space="preserve">-Learners to watch a video clip showing personal cleanliness </w:t>
            </w:r>
            <w:r w:rsidRPr="00C3224B">
              <w:rPr>
                <w:rFonts w:ascii="Times New Roman" w:hAnsi="Times New Roman" w:cs="Times New Roman"/>
              </w:rPr>
              <w:lastRenderedPageBreak/>
              <w:t>practices to prevent parasitic infestation.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How do wash your hands?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Video clips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chart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exercise.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Personal hygiene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Personal hygiene during bed wetting.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Causes of bed wetting.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and name causes of bed wetting.</w:t>
            </w:r>
          </w:p>
          <w:p w:rsidR="00C3224B" w:rsidRPr="00C3224B" w:rsidRDefault="00C3224B" w:rsidP="00C3224B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Draw and color a bed.</w:t>
            </w:r>
          </w:p>
          <w:p w:rsidR="00C3224B" w:rsidRPr="00C3224B" w:rsidRDefault="00C3224B" w:rsidP="00C3224B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Enjoy practicing personal hygiene while at home.</w:t>
            </w:r>
          </w:p>
          <w:p w:rsidR="00C3224B" w:rsidRPr="00C3224B" w:rsidRDefault="00C3224B" w:rsidP="00C3224B">
            <w:pPr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identify and name causes of bed wetting.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draw and color a bed.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enjoy practicing personal hygiene while at home.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How do make a bed?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Video clips showing steps followed while making a bed.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Personal hygiene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ind w:left="360"/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Effects of bed wetting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and name the effects of bed working.</w:t>
            </w:r>
          </w:p>
          <w:p w:rsidR="00C3224B" w:rsidRPr="00C3224B" w:rsidRDefault="00C3224B" w:rsidP="00C3224B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Observe different pictures showing effects of bed wetting.</w:t>
            </w:r>
          </w:p>
          <w:p w:rsidR="00C3224B" w:rsidRPr="00C3224B" w:rsidRDefault="00C3224B" w:rsidP="00C3224B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Enjoy learning about the effects of bed wetting.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identifying the effects of bed wetting.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pairs to be guided in observing different pictures showing the effects of bed wetting.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watch a video clip showing the effects of bed wetting.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What are the effects of bed wetting?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Charts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224B" w:rsidRPr="00C3224B" w:rsidRDefault="00C3224B" w:rsidP="00C3224B">
            <w:pPr>
              <w:jc w:val="center"/>
              <w:rPr>
                <w:rFonts w:ascii="Times New Roman" w:hAnsi="Times New Roman" w:cs="Times New Roman"/>
              </w:rPr>
            </w:pPr>
          </w:p>
          <w:p w:rsidR="00C3224B" w:rsidRPr="00C3224B" w:rsidRDefault="00C3224B" w:rsidP="00C322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Personal hygiene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Hygienic practices to observe during bed wetting.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 xml:space="preserve">Identify and name the hygienic practices to </w:t>
            </w:r>
            <w:r w:rsidRPr="00C3224B">
              <w:rPr>
                <w:rFonts w:ascii="Times New Roman" w:hAnsi="Times New Roman" w:cs="Times New Roman"/>
              </w:rPr>
              <w:lastRenderedPageBreak/>
              <w:t>observe during bed wetting.</w:t>
            </w:r>
          </w:p>
          <w:p w:rsidR="00C3224B" w:rsidRPr="00C3224B" w:rsidRDefault="00C3224B" w:rsidP="00C322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Wash and air clothes after bed wetting.</w:t>
            </w:r>
          </w:p>
          <w:p w:rsidR="00C3224B" w:rsidRPr="00C3224B" w:rsidRDefault="00C3224B" w:rsidP="00C322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Critic the effects of bed wetting.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-learners in groups to discuss and name the hygienic practices to observe during bed wetting.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-learners in groups to be guided in mentioning the effects of bed wetting.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watch a video clip showing the effects of bed wetting.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What causes bed wetting?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Video clips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Oral questions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 xml:space="preserve">Food 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Eating habits and values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Foods available in our community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and name heathy foods available in our community.</w:t>
            </w:r>
          </w:p>
          <w:p w:rsidR="00C3224B" w:rsidRPr="00C3224B" w:rsidRDefault="00C3224B" w:rsidP="00C3224B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Draw and color foods available in our community.</w:t>
            </w:r>
          </w:p>
          <w:p w:rsidR="00C3224B" w:rsidRPr="00C3224B" w:rsidRDefault="00C3224B" w:rsidP="00C3224B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Enjoy eating healthy foods.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naming healthy foods.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draw and color foods available in the community.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watch a video clip showing healthy foods.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What are healthy foods?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Video clips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realia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Oral questions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foods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Reasons for not eating certain foods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and name the reasons for not eating certain foods.</w:t>
            </w:r>
          </w:p>
          <w:p w:rsidR="00C3224B" w:rsidRPr="00C3224B" w:rsidRDefault="00C3224B" w:rsidP="00C3224B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Learners to draw and color foods available in their community.</w:t>
            </w:r>
          </w:p>
          <w:p w:rsidR="00C3224B" w:rsidRPr="00C3224B" w:rsidRDefault="00C3224B" w:rsidP="00C3224B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Appreciate eating healthy foods.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be guided in identifying and naming the reasons for not eating certain foods.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pairs to draw and color foods available in the market.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observe and appreciate eating healthy foods.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What makes people not to eat certain foods?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Video clips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 xml:space="preserve">Foods 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Foods etiquette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Good table manners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Define the term etiquette.</w:t>
            </w:r>
          </w:p>
          <w:p w:rsidR="00C3224B" w:rsidRPr="00C3224B" w:rsidRDefault="00C3224B" w:rsidP="00C3224B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Practice good table manners.</w:t>
            </w:r>
          </w:p>
          <w:p w:rsidR="00C3224B" w:rsidRPr="00C3224B" w:rsidRDefault="00C3224B" w:rsidP="00C3224B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Enjoy practicing good table manners.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 xml:space="preserve">-learners in groups to be guided in defining etiquette and explain some of the ways of </w:t>
            </w:r>
            <w:r w:rsidRPr="00C3224B">
              <w:rPr>
                <w:rFonts w:ascii="Times New Roman" w:hAnsi="Times New Roman" w:cs="Times New Roman"/>
              </w:rPr>
              <w:lastRenderedPageBreak/>
              <w:t>showing good table manners.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be guided in their groups to show some of the table manners through role playing.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watch a video clip showing people practicing table manners.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What is etiquette?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Oral questions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 xml:space="preserve">Foods 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Importance of practicing good table manners.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Mention the importance of practicing good table manners.</w:t>
            </w:r>
          </w:p>
          <w:p w:rsidR="00C3224B" w:rsidRPr="00C3224B" w:rsidRDefault="00C3224B" w:rsidP="00C3224B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Explain the importance of practicing good table manners.</w:t>
            </w:r>
          </w:p>
          <w:p w:rsidR="00C3224B" w:rsidRPr="00C3224B" w:rsidRDefault="00C3224B" w:rsidP="00C3224B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Appreciate practicing good table manners.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mention the Importance of practicing good table manners.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pairs to discuss the importance of practicing good table manners.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appreciate practicing good table manners while through watching a video clip.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What are the importance of practicing good table manners?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Video clips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Oral questions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Written exercise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Observation checklist.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 xml:space="preserve">Foods </w:t>
            </w:r>
          </w:p>
        </w:tc>
        <w:tc>
          <w:tcPr>
            <w:tcW w:w="1984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Food groups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Reasons for eating</w:t>
            </w:r>
          </w:p>
        </w:tc>
        <w:tc>
          <w:tcPr>
            <w:tcW w:w="2410" w:type="dxa"/>
          </w:tcPr>
          <w:p w:rsidR="00C3224B" w:rsidRPr="00C3224B" w:rsidRDefault="00C3224B" w:rsidP="00C3224B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Identify and name reasons for eating.</w:t>
            </w:r>
          </w:p>
          <w:p w:rsidR="00C3224B" w:rsidRPr="00C3224B" w:rsidRDefault="00C3224B" w:rsidP="00C3224B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Draw and color different types of food.</w:t>
            </w:r>
          </w:p>
          <w:p w:rsidR="00C3224B" w:rsidRPr="00C3224B" w:rsidRDefault="00C3224B" w:rsidP="00C3224B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Appreciate eating different types of food.</w:t>
            </w:r>
          </w:p>
        </w:tc>
        <w:tc>
          <w:tcPr>
            <w:tcW w:w="226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identify and name different reasons for eating.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in groups to draw and color different types of food.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-learners to discuss in groups different reasons for eating foods.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-learner to draw and color different types of foods.</w:t>
            </w:r>
          </w:p>
        </w:tc>
        <w:tc>
          <w:tcPr>
            <w:tcW w:w="1559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lastRenderedPageBreak/>
              <w:t>What are the reasons for eating food?</w:t>
            </w:r>
          </w:p>
        </w:tc>
        <w:tc>
          <w:tcPr>
            <w:tcW w:w="1418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Pictures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Video clips</w:t>
            </w:r>
          </w:p>
        </w:tc>
        <w:tc>
          <w:tcPr>
            <w:tcW w:w="1276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Oral questions</w:t>
            </w:r>
          </w:p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  <w:r w:rsidRPr="00C3224B">
              <w:rPr>
                <w:rFonts w:ascii="Times New Roman" w:hAnsi="Times New Roman" w:cs="Times New Roman"/>
              </w:rPr>
              <w:t>portfolio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24B" w:rsidRPr="00C3224B" w:rsidTr="00B32158">
        <w:tc>
          <w:tcPr>
            <w:tcW w:w="992" w:type="dxa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4" w:type="dxa"/>
            <w:gridSpan w:val="8"/>
          </w:tcPr>
          <w:p w:rsidR="00C3224B" w:rsidRPr="00C3224B" w:rsidRDefault="00C3224B" w:rsidP="00C3224B">
            <w:pPr>
              <w:rPr>
                <w:rFonts w:ascii="Times New Roman" w:hAnsi="Times New Roman" w:cs="Times New Roman"/>
                <w:b/>
              </w:rPr>
            </w:pPr>
            <w:r w:rsidRPr="00C3224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REVISION AND SUMMATIVE ASSESSMENT </w:t>
            </w:r>
          </w:p>
        </w:tc>
        <w:tc>
          <w:tcPr>
            <w:tcW w:w="1417" w:type="dxa"/>
          </w:tcPr>
          <w:p w:rsidR="00C3224B" w:rsidRPr="00C3224B" w:rsidRDefault="00C3224B" w:rsidP="00C322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224B" w:rsidRDefault="00C3224B" w:rsidP="00C3224B">
      <w:pPr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C3224B" w:rsidRDefault="00C3224B" w:rsidP="00C3224B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sz w:val="40"/>
          <w:u w:val="single"/>
        </w:rPr>
        <w:t>TERM 3</w:t>
      </w:r>
    </w:p>
    <w:tbl>
      <w:tblPr>
        <w:tblW w:w="15683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889"/>
        <w:gridCol w:w="1170"/>
        <w:gridCol w:w="1530"/>
        <w:gridCol w:w="2880"/>
        <w:gridCol w:w="2610"/>
        <w:gridCol w:w="1440"/>
        <w:gridCol w:w="1980"/>
        <w:gridCol w:w="1353"/>
        <w:gridCol w:w="1077"/>
      </w:tblGrid>
      <w:tr w:rsidR="00C3224B" w:rsidRPr="00C3224B" w:rsidTr="00B32158">
        <w:tc>
          <w:tcPr>
            <w:tcW w:w="754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889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53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Sub-strand</w:t>
            </w:r>
          </w:p>
        </w:tc>
        <w:tc>
          <w:tcPr>
            <w:tcW w:w="288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outcomes</w:t>
            </w:r>
          </w:p>
        </w:tc>
        <w:tc>
          <w:tcPr>
            <w:tcW w:w="261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>Learning Experience</w:t>
            </w:r>
          </w:p>
        </w:tc>
        <w:tc>
          <w:tcPr>
            <w:tcW w:w="1440" w:type="dxa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  <w:lang w:bidi="en-US"/>
              </w:rPr>
              <w:t xml:space="preserve">Key Inquiry </w:t>
            </w:r>
            <w:r w:rsidRPr="00C3224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t>Question(S)</w:t>
            </w:r>
          </w:p>
        </w:tc>
        <w:tc>
          <w:tcPr>
            <w:tcW w:w="198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</w:pPr>
            <w:r w:rsidRPr="00C3224B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>Learning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 xml:space="preserve">Resources          </w:t>
            </w:r>
          </w:p>
        </w:tc>
        <w:tc>
          <w:tcPr>
            <w:tcW w:w="1353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Arial" w:hAnsi="Times New Roman" w:cs="Times New Roman"/>
                <w:b/>
                <w:w w:val="90"/>
                <w:sz w:val="24"/>
                <w:szCs w:val="24"/>
                <w:lang w:bidi="en-US"/>
              </w:rPr>
              <w:t xml:space="preserve">Assessment </w:t>
            </w:r>
            <w:r w:rsidRPr="00C3224B">
              <w:rPr>
                <w:rFonts w:ascii="Times New Roman" w:eastAsia="Arial" w:hAnsi="Times New Roman" w:cs="Times New Roman"/>
                <w:b/>
                <w:sz w:val="24"/>
                <w:szCs w:val="24"/>
                <w:lang w:bidi="en-US"/>
              </w:rPr>
              <w:t>Methods</w:t>
            </w:r>
          </w:p>
        </w:tc>
        <w:tc>
          <w:tcPr>
            <w:tcW w:w="1077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Arial" w:hAnsi="Times New Roman" w:cs="Times New Roman"/>
                <w:b/>
                <w:w w:val="80"/>
                <w:sz w:val="24"/>
                <w:szCs w:val="24"/>
                <w:lang w:bidi="en-US"/>
              </w:rPr>
              <w:t>Reflection</w:t>
            </w:r>
          </w:p>
        </w:tc>
      </w:tr>
      <w:tr w:rsidR="00C3224B" w:rsidRPr="00C3224B" w:rsidTr="00B32158">
        <w:tc>
          <w:tcPr>
            <w:tcW w:w="754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9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Food and fitness</w:t>
            </w:r>
          </w:p>
        </w:tc>
        <w:tc>
          <w:tcPr>
            <w:tcW w:w="153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Why some people eat too much or too little food</w:t>
            </w:r>
          </w:p>
        </w:tc>
        <w:tc>
          <w:tcPr>
            <w:tcW w:w="288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Give reasons why some people eat too much or too little food.</w:t>
            </w:r>
          </w:p>
          <w:p w:rsidR="00C3224B" w:rsidRPr="00C3224B" w:rsidRDefault="00C3224B" w:rsidP="00C3224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Draw the pictures on learner’s book.</w:t>
            </w:r>
          </w:p>
          <w:p w:rsidR="00C3224B" w:rsidRPr="00C3224B" w:rsidRDefault="00C3224B" w:rsidP="00C3224B">
            <w:pPr>
              <w:numPr>
                <w:ilvl w:val="0"/>
                <w:numId w:val="31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Have a desire to eat appropriate amount of food.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Give reasons why some people eat too much or too little food.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-Draw the pictures on learner’s book.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Why do some people eat too much or too little food?</w:t>
            </w:r>
          </w:p>
        </w:tc>
        <w:tc>
          <w:tcPr>
            <w:tcW w:w="198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Computing devices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KLB VISIONARY PAGE 130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Oral questions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Written exercise</w:t>
            </w:r>
          </w:p>
        </w:tc>
        <w:tc>
          <w:tcPr>
            <w:tcW w:w="1077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24B" w:rsidRPr="00C3224B" w:rsidTr="00B32158">
        <w:tc>
          <w:tcPr>
            <w:tcW w:w="754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Food and fitness</w:t>
            </w:r>
          </w:p>
        </w:tc>
        <w:tc>
          <w:tcPr>
            <w:tcW w:w="153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Problems of eating too much or too little food</w:t>
            </w:r>
          </w:p>
        </w:tc>
        <w:tc>
          <w:tcPr>
            <w:tcW w:w="288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Identify the problems of eating too much food.</w:t>
            </w:r>
          </w:p>
          <w:p w:rsidR="00C3224B" w:rsidRPr="00C3224B" w:rsidRDefault="00C3224B" w:rsidP="00C3224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Narrate the problems they experienced when they ate too much or too little food.</w:t>
            </w:r>
          </w:p>
          <w:p w:rsidR="00C3224B" w:rsidRPr="00C3224B" w:rsidRDefault="00C3224B" w:rsidP="00C3224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eating the right amount of food.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Identify the problems of eating too much food.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-Narrate the problems they experienced when they ate too much or too little food.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Why is Lindi in hospital?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Why is Malingu’s </w:t>
            </w: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stomach aching?</w:t>
            </w:r>
          </w:p>
        </w:tc>
        <w:tc>
          <w:tcPr>
            <w:tcW w:w="198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Video clips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Computing devices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KLB VISIONARY PAGE 130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077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24B" w:rsidRPr="00C3224B" w:rsidTr="00B32158">
        <w:tc>
          <w:tcPr>
            <w:tcW w:w="754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89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Food and fitness</w:t>
            </w:r>
          </w:p>
        </w:tc>
        <w:tc>
          <w:tcPr>
            <w:tcW w:w="153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How exercising keeps our bodies fit</w:t>
            </w:r>
          </w:p>
        </w:tc>
        <w:tc>
          <w:tcPr>
            <w:tcW w:w="288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Define the term ‘to be fit’</w:t>
            </w:r>
          </w:p>
          <w:p w:rsidR="00C3224B" w:rsidRPr="00C3224B" w:rsidRDefault="00C3224B" w:rsidP="00C3224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Watch a video clip about how exercising keeps our bodies fit.</w:t>
            </w:r>
          </w:p>
          <w:p w:rsidR="00C3224B" w:rsidRPr="00C3224B" w:rsidRDefault="00C3224B" w:rsidP="00C3224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Make posters on why we need to do exercises.</w:t>
            </w:r>
          </w:p>
          <w:p w:rsidR="00C3224B" w:rsidRPr="00C3224B" w:rsidRDefault="00C3224B" w:rsidP="00C3224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Appreciate importance of exercising.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Explain the meaning ‘to be fit’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-Watch a video clip about how exercising keeps our bodies fit.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-Make posters on why we need to do exercises.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How does exercising keeps our bodies fit?</w:t>
            </w:r>
          </w:p>
        </w:tc>
        <w:tc>
          <w:tcPr>
            <w:tcW w:w="198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Computing devices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KLB VISIONARY PAGE 130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077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24B" w:rsidRPr="00C3224B" w:rsidTr="00B32158">
        <w:tc>
          <w:tcPr>
            <w:tcW w:w="754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Safety in food storage</w:t>
            </w:r>
          </w:p>
        </w:tc>
        <w:tc>
          <w:tcPr>
            <w:tcW w:w="153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Cooked foods and raw foods</w:t>
            </w:r>
          </w:p>
        </w:tc>
        <w:tc>
          <w:tcPr>
            <w:tcW w:w="288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Identify cooked and raw foods.</w:t>
            </w:r>
          </w:p>
          <w:p w:rsidR="00C3224B" w:rsidRPr="00C3224B" w:rsidRDefault="00C3224B" w:rsidP="00C3224B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Draw the pictures on learner’s book.</w:t>
            </w:r>
          </w:p>
          <w:p w:rsidR="00C3224B" w:rsidRPr="00C3224B" w:rsidRDefault="00C3224B" w:rsidP="00C3224B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Appreciate the use of cooked foods and raw foods.</w:t>
            </w:r>
          </w:p>
        </w:tc>
        <w:tc>
          <w:tcPr>
            <w:tcW w:w="261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Identify cooked and raw foods.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-Draw the pictures on learner’s book.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foods are cooked before eating?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Video clips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Computing devices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KLB VISIONARY PAGE 137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 checklist</w:t>
            </w:r>
          </w:p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</w:t>
            </w:r>
          </w:p>
        </w:tc>
        <w:tc>
          <w:tcPr>
            <w:tcW w:w="1077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24B" w:rsidRPr="00C3224B" w:rsidTr="00B32158">
        <w:tc>
          <w:tcPr>
            <w:tcW w:w="754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89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Safety in food storage</w:t>
            </w:r>
          </w:p>
        </w:tc>
        <w:tc>
          <w:tcPr>
            <w:tcW w:w="153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Storing cooked and raw foods</w:t>
            </w:r>
          </w:p>
        </w:tc>
        <w:tc>
          <w:tcPr>
            <w:tcW w:w="288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Identify places to store cooked and raw foods.</w:t>
            </w:r>
          </w:p>
          <w:p w:rsidR="00C3224B" w:rsidRPr="00C3224B" w:rsidRDefault="00C3224B" w:rsidP="00C3224B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Match the foods with where they can be stored on learner’s book.</w:t>
            </w:r>
          </w:p>
          <w:p w:rsidR="00C3224B" w:rsidRPr="00C3224B" w:rsidRDefault="00C3224B" w:rsidP="00C3224B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Appreciate the items used to store cooked and raw foods.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Identify places to store cooked and raw foods.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-Match the foods with where they can be stored on learner’s book.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Where do you store cooked and raw foods?</w:t>
            </w:r>
          </w:p>
        </w:tc>
        <w:tc>
          <w:tcPr>
            <w:tcW w:w="198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Computing devices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KLB VISIONARY PAGE 137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077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24B" w:rsidRPr="00C3224B" w:rsidTr="00B32158">
        <w:tc>
          <w:tcPr>
            <w:tcW w:w="754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Safety in food storage</w:t>
            </w:r>
          </w:p>
        </w:tc>
        <w:tc>
          <w:tcPr>
            <w:tcW w:w="153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Things to check when storing foods</w:t>
            </w:r>
          </w:p>
        </w:tc>
        <w:tc>
          <w:tcPr>
            <w:tcW w:w="288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Identify things to check when storing foods.</w:t>
            </w:r>
          </w:p>
          <w:p w:rsidR="00C3224B" w:rsidRPr="00C3224B" w:rsidRDefault="00C3224B" w:rsidP="00C3224B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Draw the pictures on learner’s book.</w:t>
            </w:r>
          </w:p>
          <w:p w:rsidR="00C3224B" w:rsidRPr="00C3224B" w:rsidRDefault="00C3224B" w:rsidP="00C3224B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Have a desire to store food properly.</w:t>
            </w:r>
          </w:p>
        </w:tc>
        <w:tc>
          <w:tcPr>
            <w:tcW w:w="261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-Identify things to check when storing foods.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-Draw the pictures on learner’s book.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What do you check when storing food?</w:t>
            </w:r>
          </w:p>
        </w:tc>
        <w:tc>
          <w:tcPr>
            <w:tcW w:w="198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Computing devices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KLB VISIONARY PAGE 137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077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24B" w:rsidRPr="00C3224B" w:rsidTr="00B32158">
        <w:tc>
          <w:tcPr>
            <w:tcW w:w="754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89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Safety in food storage</w:t>
            </w:r>
          </w:p>
        </w:tc>
        <w:tc>
          <w:tcPr>
            <w:tcW w:w="153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Why we have to store food properly</w:t>
            </w:r>
          </w:p>
        </w:tc>
        <w:tc>
          <w:tcPr>
            <w:tcW w:w="288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State the importance of storing food properly.</w:t>
            </w:r>
          </w:p>
          <w:p w:rsidR="00C3224B" w:rsidRPr="00C3224B" w:rsidRDefault="00C3224B" w:rsidP="00C3224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Practise storing food properly.</w:t>
            </w:r>
          </w:p>
          <w:p w:rsidR="00C3224B" w:rsidRPr="00C3224B" w:rsidRDefault="00C3224B" w:rsidP="00C3224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storing food properly.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State the importance of storing food properly.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-Practise storing food properly.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Why do we have to store food properly?</w:t>
            </w:r>
          </w:p>
        </w:tc>
        <w:tc>
          <w:tcPr>
            <w:tcW w:w="198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Computing devices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KLB VISIONARY PAGE 137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077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24B" w:rsidRPr="00C3224B" w:rsidTr="00B32158">
        <w:tc>
          <w:tcPr>
            <w:tcW w:w="754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Safety education</w:t>
            </w:r>
          </w:p>
        </w:tc>
        <w:tc>
          <w:tcPr>
            <w:tcW w:w="153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Common accidents in school</w:t>
            </w:r>
          </w:p>
        </w:tc>
        <w:tc>
          <w:tcPr>
            <w:tcW w:w="288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Define accidents.</w:t>
            </w:r>
          </w:p>
          <w:p w:rsidR="00C3224B" w:rsidRPr="00C3224B" w:rsidRDefault="00C3224B" w:rsidP="00C3224B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Write a story on what is happening in the pictures.</w:t>
            </w:r>
          </w:p>
          <w:p w:rsidR="00C3224B" w:rsidRPr="00C3224B" w:rsidRDefault="00C3224B" w:rsidP="00C3224B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Talk about accidents that you have seen happen in school.</w:t>
            </w:r>
          </w:p>
          <w:p w:rsidR="00C3224B" w:rsidRPr="00C3224B" w:rsidRDefault="00C3224B" w:rsidP="00C3224B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Appreciate importance of safety.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Define accidents.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-Write a story on what is happening in the pictures.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-Talk about accidents that you have seen happen in school.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Which are common accidents in school?</w:t>
            </w:r>
          </w:p>
        </w:tc>
        <w:tc>
          <w:tcPr>
            <w:tcW w:w="198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Computing devices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KLB VISIONARY PAGE 150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077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24B" w:rsidRPr="00C3224B" w:rsidTr="00B32158">
        <w:tc>
          <w:tcPr>
            <w:tcW w:w="754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89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Safety education</w:t>
            </w:r>
          </w:p>
        </w:tc>
        <w:tc>
          <w:tcPr>
            <w:tcW w:w="1530" w:type="dxa"/>
            <w:shd w:val="clear" w:color="auto" w:fill="auto"/>
          </w:tcPr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Causes of accidents in school</w:t>
            </w:r>
          </w:p>
        </w:tc>
        <w:tc>
          <w:tcPr>
            <w:tcW w:w="288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Identify causes of accidents in school.</w:t>
            </w:r>
          </w:p>
          <w:p w:rsidR="00C3224B" w:rsidRPr="00C3224B" w:rsidRDefault="00C3224B" w:rsidP="00C3224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Talk about the things that causes accidents in school.</w:t>
            </w:r>
          </w:p>
          <w:p w:rsidR="00C3224B" w:rsidRPr="00C3224B" w:rsidRDefault="00C3224B" w:rsidP="00C3224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Appreciate importance of keeping safe.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-Identify causes of accidents in school.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-Talk about the things that causes accidents in school.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What are causes of accidents in school?</w:t>
            </w:r>
          </w:p>
        </w:tc>
        <w:tc>
          <w:tcPr>
            <w:tcW w:w="198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Computing devices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KLB VISIONARY PAGE 150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077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24B" w:rsidRPr="00C3224B" w:rsidTr="00B32158">
        <w:tc>
          <w:tcPr>
            <w:tcW w:w="754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Safety education</w:t>
            </w:r>
          </w:p>
        </w:tc>
        <w:tc>
          <w:tcPr>
            <w:tcW w:w="153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How to stop accidents in school</w:t>
            </w:r>
          </w:p>
        </w:tc>
        <w:tc>
          <w:tcPr>
            <w:tcW w:w="288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List ways of stopping accidents in school.</w:t>
            </w:r>
          </w:p>
          <w:p w:rsidR="00C3224B" w:rsidRPr="00C3224B" w:rsidRDefault="00C3224B" w:rsidP="00C3224B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Talk about what he/she can do to stop accidents in school.</w:t>
            </w:r>
          </w:p>
          <w:p w:rsidR="00C3224B" w:rsidRPr="00C3224B" w:rsidRDefault="00C3224B" w:rsidP="00C3224B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Appreciate importance of stopping accidents in school.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Learners are guided individually, in pairs or in groups to: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List ways of stopping accidents in school.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-Talk about what he/she can do to stop accidents in school.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How do we stop accidents in school?</w:t>
            </w:r>
          </w:p>
        </w:tc>
        <w:tc>
          <w:tcPr>
            <w:tcW w:w="198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Computing devices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KLB VISIONARY PAGE 150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077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24B" w:rsidRPr="00C3224B" w:rsidTr="00B32158">
        <w:tc>
          <w:tcPr>
            <w:tcW w:w="754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9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Safety education</w:t>
            </w:r>
          </w:p>
        </w:tc>
        <w:tc>
          <w:tcPr>
            <w:tcW w:w="153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First aid</w:t>
            </w:r>
          </w:p>
        </w:tc>
        <w:tc>
          <w:tcPr>
            <w:tcW w:w="288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3224B" w:rsidRPr="00C3224B" w:rsidRDefault="00C3224B" w:rsidP="00C3224B">
            <w:pPr>
              <w:spacing w:after="0" w:line="240" w:lineRule="auto"/>
              <w:ind w:left="720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Define first aid.</w:t>
            </w:r>
          </w:p>
          <w:p w:rsidR="00C3224B" w:rsidRPr="00C3224B" w:rsidRDefault="00C3224B" w:rsidP="00C3224B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Draw a first aid box.</w:t>
            </w:r>
          </w:p>
          <w:p w:rsidR="00C3224B" w:rsidRPr="00C3224B" w:rsidRDefault="00C3224B" w:rsidP="00C3224B">
            <w:pPr>
              <w:numPr>
                <w:ilvl w:val="0"/>
                <w:numId w:val="41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Have a first aid to learn more about first aid.</w:t>
            </w:r>
          </w:p>
        </w:tc>
        <w:tc>
          <w:tcPr>
            <w:tcW w:w="261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-</w:t>
            </w: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Define first aid.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-Explain different ways of giving first aid.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-Draw a first aid box.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is first aid</w:t>
            </w:r>
          </w:p>
        </w:tc>
        <w:tc>
          <w:tcPr>
            <w:tcW w:w="198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Computing devices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KLB VISIONARY PAGE 150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 checklist</w:t>
            </w:r>
          </w:p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Written exercise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077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24B" w:rsidRPr="00C3224B" w:rsidTr="00B32158">
        <w:tc>
          <w:tcPr>
            <w:tcW w:w="754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Safety education</w:t>
            </w:r>
          </w:p>
        </w:tc>
        <w:tc>
          <w:tcPr>
            <w:tcW w:w="153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First aid for fainting</w:t>
            </w:r>
          </w:p>
        </w:tc>
        <w:tc>
          <w:tcPr>
            <w:tcW w:w="288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Identify the procedure for giving first aid for fainting.</w:t>
            </w:r>
          </w:p>
          <w:p w:rsidR="00C3224B" w:rsidRPr="00C3224B" w:rsidRDefault="00C3224B" w:rsidP="00C3224B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Practise the procedure for first aid for fainting.</w:t>
            </w:r>
          </w:p>
          <w:p w:rsidR="00C3224B" w:rsidRPr="00C3224B" w:rsidRDefault="00C3224B" w:rsidP="00C3224B">
            <w:pPr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learning first aid for fainting.</w:t>
            </w:r>
          </w:p>
        </w:tc>
        <w:tc>
          <w:tcPr>
            <w:tcW w:w="261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Identify the procedure for giving first aid for fainting.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-Practise the procedure for first aid for fainting.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What is the procedure for first aid for fainting?</w:t>
            </w:r>
          </w:p>
        </w:tc>
        <w:tc>
          <w:tcPr>
            <w:tcW w:w="198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Realia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Computing devices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KLB VISIONARY PAGE 150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077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24B" w:rsidRPr="00C3224B" w:rsidTr="00B32158">
        <w:tc>
          <w:tcPr>
            <w:tcW w:w="754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89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Safety education</w:t>
            </w:r>
          </w:p>
        </w:tc>
        <w:tc>
          <w:tcPr>
            <w:tcW w:w="153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First aid for nose bleeding</w:t>
            </w:r>
          </w:p>
        </w:tc>
        <w:tc>
          <w:tcPr>
            <w:tcW w:w="288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Identify the procedure for giving first aid for nose bleeding.</w:t>
            </w:r>
          </w:p>
          <w:p w:rsidR="00C3224B" w:rsidRPr="00C3224B" w:rsidRDefault="00C3224B" w:rsidP="00C3224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Practise the procedure for first aid for nose bleeding.</w:t>
            </w:r>
          </w:p>
          <w:p w:rsidR="00C3224B" w:rsidRPr="00C3224B" w:rsidRDefault="00C3224B" w:rsidP="00C3224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Make a poem about first aid.</w:t>
            </w:r>
          </w:p>
          <w:p w:rsidR="00C3224B" w:rsidRPr="00C3224B" w:rsidRDefault="00C3224B" w:rsidP="00C3224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learning first aid for fainting.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Identify the procedure for giving first aid for nose bleeding.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-Practise the procedure for first aid for nose bleeding.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-Make a poem about first aid.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is the procedure for first aid for nose bleeding?</w:t>
            </w:r>
          </w:p>
        </w:tc>
        <w:tc>
          <w:tcPr>
            <w:tcW w:w="198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Computing devices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KLB visionary page 150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077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24B" w:rsidRPr="00C3224B" w:rsidTr="00B32158">
        <w:tc>
          <w:tcPr>
            <w:tcW w:w="754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Consumer education</w:t>
            </w:r>
          </w:p>
        </w:tc>
        <w:tc>
          <w:tcPr>
            <w:tcW w:w="153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Foods sold in containers and packets</w:t>
            </w:r>
          </w:p>
        </w:tc>
        <w:tc>
          <w:tcPr>
            <w:tcW w:w="288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Identify foods sold in containers and packets.</w:t>
            </w:r>
          </w:p>
          <w:p w:rsidR="00C3224B" w:rsidRPr="00C3224B" w:rsidRDefault="00C3224B" w:rsidP="00C3224B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Draw the foods shown in the pictures on learner’s book.</w:t>
            </w:r>
          </w:p>
          <w:p w:rsidR="00C3224B" w:rsidRPr="00C3224B" w:rsidRDefault="00C3224B" w:rsidP="00C3224B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of storing foods properly.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Identify foods sold in containers and packets.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-Draw the foods shown in the pictures on learner’s book.</w:t>
            </w:r>
          </w:p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Which foods are sold in containers and packets?</w:t>
            </w:r>
          </w:p>
        </w:tc>
        <w:tc>
          <w:tcPr>
            <w:tcW w:w="198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Computing devices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KLB VISIONARY PAGE 173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077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24B" w:rsidRPr="00C3224B" w:rsidTr="00B32158">
        <w:tc>
          <w:tcPr>
            <w:tcW w:w="754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89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Consumer education</w:t>
            </w:r>
          </w:p>
        </w:tc>
        <w:tc>
          <w:tcPr>
            <w:tcW w:w="153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What is  written on food containers and packets</w:t>
            </w:r>
          </w:p>
        </w:tc>
        <w:tc>
          <w:tcPr>
            <w:tcW w:w="288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Identify what is written on food containers and packets.</w:t>
            </w:r>
          </w:p>
          <w:p w:rsidR="00C3224B" w:rsidRPr="00C3224B" w:rsidRDefault="00C3224B" w:rsidP="00C3224B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Make food containers and packets.</w:t>
            </w:r>
          </w:p>
          <w:p w:rsidR="00C3224B" w:rsidRPr="00C3224B" w:rsidRDefault="00C3224B" w:rsidP="00C3224B">
            <w:pPr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making food containers.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Identify what is written on food containers and packets.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-Make food containers and packets.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What is written on food containers and packets?</w:t>
            </w:r>
          </w:p>
        </w:tc>
        <w:tc>
          <w:tcPr>
            <w:tcW w:w="198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Computing devices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KLB VISIONARY PAGE 173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077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24B" w:rsidRPr="00C3224B" w:rsidTr="00B32158">
        <w:tc>
          <w:tcPr>
            <w:tcW w:w="754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Consumer education</w:t>
            </w:r>
          </w:p>
        </w:tc>
        <w:tc>
          <w:tcPr>
            <w:tcW w:w="153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Why we should know the things written on food containers and packets</w:t>
            </w:r>
          </w:p>
        </w:tc>
        <w:tc>
          <w:tcPr>
            <w:tcW w:w="288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State the importance of knowing the things written on food containers and packets.</w:t>
            </w:r>
          </w:p>
          <w:p w:rsidR="00C3224B" w:rsidRPr="00C3224B" w:rsidRDefault="00C3224B" w:rsidP="00C3224B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Sing a song involving foods.</w:t>
            </w:r>
          </w:p>
          <w:p w:rsidR="00C3224B" w:rsidRPr="00C3224B" w:rsidRDefault="00C3224B" w:rsidP="00C3224B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Appreciate the importance knowing the things written on food containers and packets.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C3224B" w:rsidRPr="00C3224B" w:rsidRDefault="00C3224B" w:rsidP="00C32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State the importance of knowing the things written on food containers and packets.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3224B" w:rsidRPr="00C3224B" w:rsidRDefault="00C3224B" w:rsidP="00C32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-Sing a song involving foods.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Why should we know the things written on food containers and packets?</w:t>
            </w:r>
          </w:p>
        </w:tc>
        <w:tc>
          <w:tcPr>
            <w:tcW w:w="1980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Video clips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Computing devices</w:t>
            </w:r>
          </w:p>
          <w:p w:rsidR="00C3224B" w:rsidRPr="00C3224B" w:rsidRDefault="00C3224B" w:rsidP="00C3224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3224B">
              <w:rPr>
                <w:rFonts w:ascii="Calibri" w:eastAsia="Calibri" w:hAnsi="Calibri" w:cs="Times New Roman"/>
                <w:sz w:val="24"/>
                <w:szCs w:val="24"/>
              </w:rPr>
              <w:t>KLB VISIONARY PAGE 173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C3224B" w:rsidRPr="00C3224B" w:rsidRDefault="00C3224B" w:rsidP="00C322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Written exercise</w:t>
            </w:r>
          </w:p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1077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224B" w:rsidRPr="00C3224B" w:rsidTr="00B32158">
        <w:tc>
          <w:tcPr>
            <w:tcW w:w="754" w:type="dxa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929" w:type="dxa"/>
            <w:gridSpan w:val="9"/>
            <w:shd w:val="clear" w:color="auto" w:fill="auto"/>
          </w:tcPr>
          <w:p w:rsidR="00C3224B" w:rsidRPr="00C3224B" w:rsidRDefault="00C3224B" w:rsidP="00C3224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2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SUMMATIVE   ASSESSMENT</w:t>
            </w:r>
          </w:p>
        </w:tc>
      </w:tr>
    </w:tbl>
    <w:p w:rsidR="00C3224B" w:rsidRPr="00C3224B" w:rsidRDefault="00C3224B" w:rsidP="00C3224B">
      <w:pPr>
        <w:rPr>
          <w:rFonts w:ascii="Times New Roman" w:hAnsi="Times New Roman" w:cs="Times New Roman"/>
          <w:b/>
          <w:sz w:val="40"/>
          <w:u w:val="single"/>
        </w:rPr>
      </w:pPr>
      <w:bookmarkStart w:id="0" w:name="_GoBack"/>
      <w:bookmarkEnd w:id="0"/>
    </w:p>
    <w:p w:rsidR="00886A55" w:rsidRPr="00C3224B" w:rsidRDefault="00886A55">
      <w:pPr>
        <w:rPr>
          <w:sz w:val="28"/>
        </w:rPr>
      </w:pPr>
    </w:p>
    <w:sectPr w:rsidR="00886A55" w:rsidRPr="00C3224B" w:rsidSect="00C322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5270"/>
    <w:multiLevelType w:val="hybridMultilevel"/>
    <w:tmpl w:val="4EFC9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C5723"/>
    <w:multiLevelType w:val="hybridMultilevel"/>
    <w:tmpl w:val="EF46E9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B222E"/>
    <w:multiLevelType w:val="hybridMultilevel"/>
    <w:tmpl w:val="DB6071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13360"/>
    <w:multiLevelType w:val="hybridMultilevel"/>
    <w:tmpl w:val="65700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E75A3"/>
    <w:multiLevelType w:val="hybridMultilevel"/>
    <w:tmpl w:val="E3F6E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7641D"/>
    <w:multiLevelType w:val="hybridMultilevel"/>
    <w:tmpl w:val="18CE15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E6084"/>
    <w:multiLevelType w:val="hybridMultilevel"/>
    <w:tmpl w:val="6654FD0A"/>
    <w:lvl w:ilvl="0" w:tplc="333288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13935"/>
    <w:multiLevelType w:val="hybridMultilevel"/>
    <w:tmpl w:val="F9BAE550"/>
    <w:lvl w:ilvl="0" w:tplc="7004B3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A7079"/>
    <w:multiLevelType w:val="hybridMultilevel"/>
    <w:tmpl w:val="285476C8"/>
    <w:lvl w:ilvl="0" w:tplc="1AB023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F0D5F"/>
    <w:multiLevelType w:val="hybridMultilevel"/>
    <w:tmpl w:val="6FCA1348"/>
    <w:lvl w:ilvl="0" w:tplc="1AB023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B203D"/>
    <w:multiLevelType w:val="hybridMultilevel"/>
    <w:tmpl w:val="1D406862"/>
    <w:lvl w:ilvl="0" w:tplc="1AB023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D4799"/>
    <w:multiLevelType w:val="hybridMultilevel"/>
    <w:tmpl w:val="376C9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B1CC5"/>
    <w:multiLevelType w:val="hybridMultilevel"/>
    <w:tmpl w:val="4ED6C4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F62D7"/>
    <w:multiLevelType w:val="hybridMultilevel"/>
    <w:tmpl w:val="1FDA620C"/>
    <w:lvl w:ilvl="0" w:tplc="1AB023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45617"/>
    <w:multiLevelType w:val="hybridMultilevel"/>
    <w:tmpl w:val="E46A4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F4EBE"/>
    <w:multiLevelType w:val="hybridMultilevel"/>
    <w:tmpl w:val="36FCC84C"/>
    <w:lvl w:ilvl="0" w:tplc="1AB023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37DAA"/>
    <w:multiLevelType w:val="hybridMultilevel"/>
    <w:tmpl w:val="6184983A"/>
    <w:lvl w:ilvl="0" w:tplc="1AB023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73841"/>
    <w:multiLevelType w:val="hybridMultilevel"/>
    <w:tmpl w:val="BA84E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F7E50"/>
    <w:multiLevelType w:val="hybridMultilevel"/>
    <w:tmpl w:val="74AEB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44565"/>
    <w:multiLevelType w:val="hybridMultilevel"/>
    <w:tmpl w:val="5E2C1E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5405D"/>
    <w:multiLevelType w:val="hybridMultilevel"/>
    <w:tmpl w:val="A34AC7A2"/>
    <w:lvl w:ilvl="0" w:tplc="1AB023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C354B"/>
    <w:multiLevelType w:val="hybridMultilevel"/>
    <w:tmpl w:val="09D235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E46DC"/>
    <w:multiLevelType w:val="hybridMultilevel"/>
    <w:tmpl w:val="BC302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C0FB9"/>
    <w:multiLevelType w:val="hybridMultilevel"/>
    <w:tmpl w:val="B36A6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25CEC"/>
    <w:multiLevelType w:val="hybridMultilevel"/>
    <w:tmpl w:val="6A188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22EC5"/>
    <w:multiLevelType w:val="hybridMultilevel"/>
    <w:tmpl w:val="DD78C7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345BD"/>
    <w:multiLevelType w:val="hybridMultilevel"/>
    <w:tmpl w:val="35DA4E68"/>
    <w:lvl w:ilvl="0" w:tplc="1AB023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9324B"/>
    <w:multiLevelType w:val="hybridMultilevel"/>
    <w:tmpl w:val="49967F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9012D"/>
    <w:multiLevelType w:val="hybridMultilevel"/>
    <w:tmpl w:val="2D848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239EA"/>
    <w:multiLevelType w:val="hybridMultilevel"/>
    <w:tmpl w:val="A57858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8B1FD1"/>
    <w:multiLevelType w:val="hybridMultilevel"/>
    <w:tmpl w:val="02DE41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C2024"/>
    <w:multiLevelType w:val="hybridMultilevel"/>
    <w:tmpl w:val="DA4884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3F5B61"/>
    <w:multiLevelType w:val="hybridMultilevel"/>
    <w:tmpl w:val="D2D2421C"/>
    <w:lvl w:ilvl="0" w:tplc="1AB023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BF208F"/>
    <w:multiLevelType w:val="hybridMultilevel"/>
    <w:tmpl w:val="9DC06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A87D69"/>
    <w:multiLevelType w:val="hybridMultilevel"/>
    <w:tmpl w:val="0DA03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17D27"/>
    <w:multiLevelType w:val="hybridMultilevel"/>
    <w:tmpl w:val="F7E48A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C05DDC"/>
    <w:multiLevelType w:val="hybridMultilevel"/>
    <w:tmpl w:val="392E26FA"/>
    <w:lvl w:ilvl="0" w:tplc="1AB023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919B7"/>
    <w:multiLevelType w:val="hybridMultilevel"/>
    <w:tmpl w:val="EE3AB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2719A5"/>
    <w:multiLevelType w:val="hybridMultilevel"/>
    <w:tmpl w:val="1F601FEA"/>
    <w:lvl w:ilvl="0" w:tplc="1AB023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D322C9"/>
    <w:multiLevelType w:val="hybridMultilevel"/>
    <w:tmpl w:val="60F4D68A"/>
    <w:lvl w:ilvl="0" w:tplc="1AB023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EC4CDB"/>
    <w:multiLevelType w:val="hybridMultilevel"/>
    <w:tmpl w:val="629EC94C"/>
    <w:lvl w:ilvl="0" w:tplc="1AB023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62444"/>
    <w:multiLevelType w:val="hybridMultilevel"/>
    <w:tmpl w:val="EB2CAAA4"/>
    <w:lvl w:ilvl="0" w:tplc="1AB023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C97296"/>
    <w:multiLevelType w:val="hybridMultilevel"/>
    <w:tmpl w:val="4CC23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61EC3"/>
    <w:multiLevelType w:val="hybridMultilevel"/>
    <w:tmpl w:val="3566E5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C36274"/>
    <w:multiLevelType w:val="hybridMultilevel"/>
    <w:tmpl w:val="8774F184"/>
    <w:lvl w:ilvl="0" w:tplc="1AB023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6F0E21"/>
    <w:multiLevelType w:val="hybridMultilevel"/>
    <w:tmpl w:val="740AFFC8"/>
    <w:lvl w:ilvl="0" w:tplc="1AB023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6"/>
  </w:num>
  <w:num w:numId="4">
    <w:abstractNumId w:val="5"/>
  </w:num>
  <w:num w:numId="5">
    <w:abstractNumId w:val="31"/>
  </w:num>
  <w:num w:numId="6">
    <w:abstractNumId w:val="24"/>
  </w:num>
  <w:num w:numId="7">
    <w:abstractNumId w:val="11"/>
  </w:num>
  <w:num w:numId="8">
    <w:abstractNumId w:val="42"/>
  </w:num>
  <w:num w:numId="9">
    <w:abstractNumId w:val="34"/>
  </w:num>
  <w:num w:numId="10">
    <w:abstractNumId w:val="14"/>
  </w:num>
  <w:num w:numId="11">
    <w:abstractNumId w:val="0"/>
  </w:num>
  <w:num w:numId="12">
    <w:abstractNumId w:val="25"/>
  </w:num>
  <w:num w:numId="13">
    <w:abstractNumId w:val="17"/>
  </w:num>
  <w:num w:numId="14">
    <w:abstractNumId w:val="3"/>
  </w:num>
  <w:num w:numId="15">
    <w:abstractNumId w:val="1"/>
  </w:num>
  <w:num w:numId="16">
    <w:abstractNumId w:val="12"/>
  </w:num>
  <w:num w:numId="17">
    <w:abstractNumId w:val="21"/>
  </w:num>
  <w:num w:numId="18">
    <w:abstractNumId w:val="4"/>
  </w:num>
  <w:num w:numId="19">
    <w:abstractNumId w:val="43"/>
  </w:num>
  <w:num w:numId="20">
    <w:abstractNumId w:val="30"/>
  </w:num>
  <w:num w:numId="21">
    <w:abstractNumId w:val="28"/>
  </w:num>
  <w:num w:numId="22">
    <w:abstractNumId w:val="35"/>
  </w:num>
  <w:num w:numId="23">
    <w:abstractNumId w:val="18"/>
  </w:num>
  <w:num w:numId="24">
    <w:abstractNumId w:val="37"/>
  </w:num>
  <w:num w:numId="25">
    <w:abstractNumId w:val="27"/>
  </w:num>
  <w:num w:numId="26">
    <w:abstractNumId w:val="23"/>
  </w:num>
  <w:num w:numId="27">
    <w:abstractNumId w:val="2"/>
  </w:num>
  <w:num w:numId="28">
    <w:abstractNumId w:val="19"/>
  </w:num>
  <w:num w:numId="29">
    <w:abstractNumId w:val="29"/>
  </w:num>
  <w:num w:numId="30">
    <w:abstractNumId w:val="22"/>
  </w:num>
  <w:num w:numId="31">
    <w:abstractNumId w:val="20"/>
  </w:num>
  <w:num w:numId="32">
    <w:abstractNumId w:val="44"/>
  </w:num>
  <w:num w:numId="33">
    <w:abstractNumId w:val="9"/>
  </w:num>
  <w:num w:numId="34">
    <w:abstractNumId w:val="10"/>
  </w:num>
  <w:num w:numId="35">
    <w:abstractNumId w:val="8"/>
  </w:num>
  <w:num w:numId="36">
    <w:abstractNumId w:val="40"/>
  </w:num>
  <w:num w:numId="37">
    <w:abstractNumId w:val="15"/>
  </w:num>
  <w:num w:numId="38">
    <w:abstractNumId w:val="13"/>
  </w:num>
  <w:num w:numId="39">
    <w:abstractNumId w:val="36"/>
  </w:num>
  <w:num w:numId="40">
    <w:abstractNumId w:val="32"/>
  </w:num>
  <w:num w:numId="41">
    <w:abstractNumId w:val="39"/>
  </w:num>
  <w:num w:numId="42">
    <w:abstractNumId w:val="16"/>
  </w:num>
  <w:num w:numId="43">
    <w:abstractNumId w:val="38"/>
  </w:num>
  <w:num w:numId="44">
    <w:abstractNumId w:val="41"/>
  </w:num>
  <w:num w:numId="45">
    <w:abstractNumId w:val="26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4B"/>
    <w:rsid w:val="00886A55"/>
    <w:rsid w:val="00C3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93D86-F540-426F-AC7C-16FA217B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3224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6589</Words>
  <Characters>37562</Characters>
  <Application>Microsoft Office Word</Application>
  <DocSecurity>0</DocSecurity>
  <Lines>313</Lines>
  <Paragraphs>88</Paragraphs>
  <ScaleCrop>false</ScaleCrop>
  <Company/>
  <LinksUpToDate>false</LinksUpToDate>
  <CharactersWithSpaces>44063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2024-09-11T05:28:00Z</dcterms:created>
  <dcterms:modified xsi:type="dcterms:W3CDTF">2024-09-11T05:32:00Z</dcterms:modified>
</cp:coreProperties>
</file>